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3A7" w:rsidRPr="00885966" w:rsidRDefault="007F53A7" w:rsidP="007F53A7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7F53A7" w:rsidRPr="00885966" w:rsidRDefault="007F53A7" w:rsidP="007F53A7">
      <w:pPr>
        <w:rPr>
          <w:rFonts w:ascii="Calibri" w:hAnsi="Calibri"/>
          <w:b/>
          <w:u w:val="single"/>
        </w:rPr>
      </w:pPr>
    </w:p>
    <w:p w:rsidR="007F53A7" w:rsidRDefault="007F53A7" w:rsidP="007F53A7">
      <w:pPr>
        <w:jc w:val="center"/>
        <w:rPr>
          <w:rFonts w:ascii="Calibri" w:hAnsi="Calibri"/>
          <w:b/>
          <w:sz w:val="28"/>
        </w:rPr>
      </w:pPr>
    </w:p>
    <w:p w:rsidR="00D050FF" w:rsidRDefault="00D050FF" w:rsidP="00D050FF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>Profesional Analista de Control de Gestión</w:t>
      </w:r>
      <w:r w:rsidRPr="00885966">
        <w:rPr>
          <w:rFonts w:ascii="Calibri" w:hAnsi="Calibri"/>
          <w:b/>
          <w:u w:val="single"/>
        </w:rPr>
        <w:t xml:space="preserve"> </w:t>
      </w:r>
    </w:p>
    <w:p w:rsidR="007F53A7" w:rsidRDefault="007F53A7" w:rsidP="007F53A7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>
        <w:rPr>
          <w:rFonts w:ascii="Calibri" w:hAnsi="Calibri"/>
        </w:rPr>
        <w:t>2</w:t>
      </w:r>
    </w:p>
    <w:p w:rsidR="007F53A7" w:rsidRPr="00885966" w:rsidRDefault="007F53A7" w:rsidP="007F53A7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>
        <w:rPr>
          <w:rFonts w:ascii="Calibri" w:hAnsi="Calibri"/>
        </w:rPr>
        <w:t>Evaluación Técnica</w:t>
      </w:r>
      <w:r w:rsidRPr="00885966">
        <w:rPr>
          <w:rFonts w:ascii="Calibri" w:hAnsi="Calibri"/>
        </w:rPr>
        <w:t>)</w:t>
      </w:r>
    </w:p>
    <w:p w:rsidR="007F53A7" w:rsidRPr="00885966" w:rsidRDefault="007F53A7" w:rsidP="007F53A7">
      <w:pPr>
        <w:jc w:val="center"/>
        <w:rPr>
          <w:rFonts w:ascii="Calibri" w:hAnsi="Calibri"/>
          <w:b/>
        </w:rPr>
      </w:pPr>
    </w:p>
    <w:p w:rsidR="007F53A7" w:rsidRPr="00885966" w:rsidRDefault="007F53A7" w:rsidP="007F53A7">
      <w:pPr>
        <w:jc w:val="center"/>
        <w:rPr>
          <w:rFonts w:ascii="Calibri" w:hAnsi="Calibri"/>
          <w:b/>
        </w:rPr>
      </w:pPr>
    </w:p>
    <w:p w:rsidR="0085694B" w:rsidRPr="00885966" w:rsidRDefault="0085694B" w:rsidP="0085694B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85694B" w:rsidRPr="00885966" w:rsidRDefault="0085694B" w:rsidP="0085694B">
      <w:pPr>
        <w:jc w:val="center"/>
        <w:rPr>
          <w:rFonts w:ascii="Calibri" w:hAnsi="Calibri"/>
          <w:b/>
          <w:color w:val="000080"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/>
      </w:tblPr>
      <w:tblGrid>
        <w:gridCol w:w="700"/>
        <w:gridCol w:w="2200"/>
      </w:tblGrid>
      <w:tr w:rsidR="0085694B" w:rsidRPr="00B95CC2" w:rsidTr="00DA791A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5694B" w:rsidRPr="00B95CC2" w:rsidRDefault="0085694B" w:rsidP="00DA791A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5694B" w:rsidRPr="00B95CC2" w:rsidRDefault="0085694B" w:rsidP="00DA791A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D050FF" w:rsidRPr="00B95CC2" w:rsidTr="00DA791A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050FF" w:rsidRPr="00B95CC2" w:rsidRDefault="00D050FF" w:rsidP="00DA791A">
            <w:pPr>
              <w:jc w:val="right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050FF" w:rsidRPr="0071321E" w:rsidRDefault="00D050FF" w:rsidP="009B3CD7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220C0A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 w:rsidRPr="00220C0A">
              <w:rPr>
                <w:rFonts w:ascii="Calibri" w:hAnsi="Calibri"/>
                <w:color w:val="000000"/>
                <w:sz w:val="22"/>
                <w:szCs w:val="22"/>
              </w:rPr>
              <w:t>954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 w:rsidRPr="00220C0A">
              <w:rPr>
                <w:rFonts w:ascii="Calibri" w:hAnsi="Calibri"/>
                <w:color w:val="000000"/>
                <w:sz w:val="22"/>
                <w:szCs w:val="22"/>
              </w:rPr>
              <w:t>634-6</w:t>
            </w:r>
          </w:p>
        </w:tc>
      </w:tr>
    </w:tbl>
    <w:p w:rsidR="007F53A7" w:rsidRPr="00885966" w:rsidRDefault="007F53A7" w:rsidP="007F53A7">
      <w:pPr>
        <w:jc w:val="center"/>
        <w:rPr>
          <w:rFonts w:ascii="Calibri" w:hAnsi="Calibri"/>
          <w:b/>
          <w:color w:val="000080"/>
        </w:rPr>
      </w:pPr>
    </w:p>
    <w:p w:rsidR="007F53A7" w:rsidRPr="00885966" w:rsidRDefault="007F53A7" w:rsidP="007F53A7">
      <w:pPr>
        <w:rPr>
          <w:rFonts w:ascii="Calibri" w:hAnsi="Calibri"/>
        </w:rPr>
      </w:pPr>
    </w:p>
    <w:p w:rsidR="007F53A7" w:rsidRPr="00885966" w:rsidRDefault="007F53A7" w:rsidP="007F53A7">
      <w:pPr>
        <w:rPr>
          <w:rFonts w:ascii="Calibri" w:hAnsi="Calibri"/>
        </w:rPr>
      </w:pPr>
    </w:p>
    <w:p w:rsidR="007F53A7" w:rsidRPr="00885966" w:rsidRDefault="007F53A7" w:rsidP="007F53A7">
      <w:pPr>
        <w:rPr>
          <w:rFonts w:ascii="Calibri" w:hAnsi="Calibri"/>
        </w:rPr>
      </w:pPr>
    </w:p>
    <w:p w:rsidR="007F53A7" w:rsidRPr="00885966" w:rsidRDefault="007F53A7" w:rsidP="007F53A7">
      <w:pPr>
        <w:rPr>
          <w:rFonts w:ascii="Calibri" w:hAnsi="Calibri"/>
        </w:rPr>
      </w:pPr>
    </w:p>
    <w:p w:rsidR="007F53A7" w:rsidRPr="00885966" w:rsidRDefault="007F53A7" w:rsidP="007F53A7">
      <w:pPr>
        <w:rPr>
          <w:rFonts w:ascii="Calibri" w:hAnsi="Calibri"/>
        </w:rPr>
      </w:pPr>
    </w:p>
    <w:p w:rsidR="007F53A7" w:rsidRDefault="007F53A7" w:rsidP="007F53A7"/>
    <w:p w:rsidR="007F53A7" w:rsidRDefault="007F53A7" w:rsidP="007F53A7"/>
    <w:p w:rsidR="00AE18E6" w:rsidRDefault="00AE18E6">
      <w:bookmarkStart w:id="0" w:name="_GoBack"/>
      <w:bookmarkEnd w:id="0"/>
    </w:p>
    <w:sectPr w:rsidR="00AE18E6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BF9" w:rsidRDefault="00461BF9" w:rsidP="007F53A7">
      <w:r>
        <w:separator/>
      </w:r>
    </w:p>
  </w:endnote>
  <w:endnote w:type="continuationSeparator" w:id="0">
    <w:p w:rsidR="00461BF9" w:rsidRDefault="00461BF9" w:rsidP="007F53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639" w:rsidRPr="00885966" w:rsidRDefault="007F53A7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BF9" w:rsidRDefault="00461BF9" w:rsidP="007F53A7">
      <w:r>
        <w:separator/>
      </w:r>
    </w:p>
  </w:footnote>
  <w:footnote w:type="continuationSeparator" w:id="0">
    <w:p w:rsidR="00461BF9" w:rsidRDefault="00461BF9" w:rsidP="007F53A7">
      <w:r>
        <w:continuationSeparator/>
      </w:r>
    </w:p>
  </w:footnote>
  <w:footnote w:id="1">
    <w:p w:rsidR="0085694B" w:rsidRPr="00B05603" w:rsidRDefault="0085694B" w:rsidP="0085694B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</w:t>
      </w:r>
      <w:smartTag w:uri="urn:schemas-microsoft-com:office:smarttags" w:element="PersonName">
        <w:smartTagPr>
          <w:attr w:name="ProductID" w:val="la Etapa"/>
        </w:smartTagPr>
        <w:r w:rsidRPr="00B05603">
          <w:rPr>
            <w:rFonts w:ascii="Calibri" w:hAnsi="Calibri" w:cs="Calibri"/>
            <w:sz w:val="22"/>
            <w:szCs w:val="22"/>
          </w:rPr>
          <w:t>la Etapa</w:t>
        </w:r>
      </w:smartTag>
      <w:r w:rsidRPr="00B0560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0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639" w:rsidRDefault="007F53A7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7F53A7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7F53A7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53A7"/>
    <w:rsid w:val="00214434"/>
    <w:rsid w:val="00461BF9"/>
    <w:rsid w:val="00735351"/>
    <w:rsid w:val="007F53A7"/>
    <w:rsid w:val="0085694B"/>
    <w:rsid w:val="00AE18E6"/>
    <w:rsid w:val="00B34B9E"/>
    <w:rsid w:val="00C4213C"/>
    <w:rsid w:val="00D050FF"/>
    <w:rsid w:val="00D62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F53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F53A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F53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F53A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F53A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F53A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F53A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4</cp:revision>
  <dcterms:created xsi:type="dcterms:W3CDTF">2015-10-09T12:35:00Z</dcterms:created>
  <dcterms:modified xsi:type="dcterms:W3CDTF">2015-10-23T19:20:00Z</dcterms:modified>
</cp:coreProperties>
</file>